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9DDB06" w14:textId="77777777" w:rsidR="00184DD0" w:rsidRDefault="00184DD0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bookmarkStart w:id="0" w:name="_GoBack"/>
      <w:bookmarkEnd w:id="0"/>
      <w:r w:rsidRPr="00057456">
        <w:rPr>
          <w:rFonts w:ascii="Arial" w:hAnsi="Arial" w:cs="Arial"/>
          <w:b/>
          <w:spacing w:val="-10"/>
          <w:sz w:val="21"/>
          <w:szCs w:val="21"/>
        </w:rPr>
        <w:t>Minutes</w:t>
      </w:r>
    </w:p>
    <w:p w14:paraId="22E862E0" w14:textId="77777777" w:rsidR="005C3A5A" w:rsidRDefault="005C3A5A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pacing w:val="-10"/>
          <w:sz w:val="21"/>
          <w:szCs w:val="21"/>
        </w:rPr>
        <w:t>Water/Wastewater Facilities</w:t>
      </w:r>
    </w:p>
    <w:p w14:paraId="48260237" w14:textId="77777777" w:rsidR="00606F56" w:rsidRDefault="005C3A5A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Pre-Construction </w:t>
      </w:r>
      <w:r w:rsidR="00606F56" w:rsidRPr="00057456">
        <w:rPr>
          <w:rFonts w:ascii="Arial" w:hAnsi="Arial" w:cs="Arial"/>
          <w:b/>
          <w:sz w:val="21"/>
          <w:szCs w:val="21"/>
        </w:rPr>
        <w:t>Meeting</w:t>
      </w:r>
      <w:r w:rsidR="00257A04">
        <w:rPr>
          <w:rFonts w:ascii="Arial" w:hAnsi="Arial" w:cs="Arial"/>
          <w:b/>
          <w:sz w:val="21"/>
          <w:szCs w:val="21"/>
        </w:rPr>
        <w:t xml:space="preserve"> </w:t>
      </w:r>
    </w:p>
    <w:p w14:paraId="752FE5D3" w14:textId="77777777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ENG23-xx</w:t>
      </w:r>
    </w:p>
    <w:p w14:paraId="4990B46E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4F66C5A3" w14:textId="77777777" w:rsidR="00184DD0" w:rsidRPr="00057456" w:rsidRDefault="00184DD0" w:rsidP="009A6C0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</w:p>
    <w:p w14:paraId="34B8EAB6" w14:textId="77777777" w:rsidR="00184DD0" w:rsidRDefault="00184DD0" w:rsidP="009A6C0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</w:p>
    <w:p w14:paraId="3511228E" w14:textId="77777777" w:rsidR="00606F56" w:rsidRPr="00057456" w:rsidRDefault="00606F56" w:rsidP="009A6C07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</w:p>
    <w:p w14:paraId="6D6784A4" w14:textId="77777777" w:rsidR="008E04E4" w:rsidRPr="00057456" w:rsidRDefault="008E04E4" w:rsidP="009A6C07">
      <w:pPr>
        <w:pStyle w:val="BodyText"/>
        <w:spacing w:line="276" w:lineRule="exact"/>
        <w:ind w:left="3756" w:firstLine="2"/>
        <w:jc w:val="center"/>
        <w:rPr>
          <w:rFonts w:cs="Arial"/>
          <w:sz w:val="21"/>
          <w:szCs w:val="21"/>
        </w:rPr>
      </w:pPr>
    </w:p>
    <w:p w14:paraId="3758665D" w14:textId="77777777" w:rsidR="008E04E4" w:rsidRPr="00057456" w:rsidRDefault="008E04E4" w:rsidP="009A6C0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</w:p>
    <w:p w14:paraId="555BCF15" w14:textId="77777777" w:rsidR="008E04E4" w:rsidRPr="00057456" w:rsidRDefault="008E04E4" w:rsidP="009A6C07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14:paraId="3E24358A" w14:textId="77777777" w:rsidR="008E04E4" w:rsidRPr="00057456" w:rsidRDefault="008E04E4" w:rsidP="009A6C07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</w:p>
    <w:p w14:paraId="0E26D1F7" w14:textId="77777777"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70"/>
        <w:gridCol w:w="6226"/>
        <w:gridCol w:w="156"/>
        <w:gridCol w:w="1712"/>
      </w:tblGrid>
      <w:tr w:rsidR="00057456" w:rsidRPr="00057456" w14:paraId="4821FBF0" w14:textId="77777777" w:rsidTr="0053753D">
        <w:trPr>
          <w:trHeight w:val="72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0251BA9D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1" w:name="_Hlk137030198"/>
          </w:p>
          <w:p w14:paraId="1470D043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46F248CC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57DF9C44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387AB498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566F0788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7C80BDDA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72003F0A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0E7F63BD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257A04" w:rsidRPr="00057456" w14:paraId="44BF975E" w14:textId="77777777" w:rsidTr="0053753D">
        <w:trPr>
          <w:trHeight w:val="573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CAFB74" w14:textId="77777777" w:rsidR="00257A04" w:rsidRPr="005C3A5A" w:rsidRDefault="005C3A5A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Introductions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1D861B" w14:textId="77777777" w:rsidR="00257A04" w:rsidRPr="00057456" w:rsidRDefault="00257A04" w:rsidP="00925649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AE820A" w14:textId="77777777" w:rsidR="00257A04" w:rsidRPr="00057456" w:rsidRDefault="00257A04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3983FDF3" w14:textId="77777777" w:rsidTr="00DD1D4F">
        <w:trPr>
          <w:trHeight w:val="720"/>
        </w:trPr>
        <w:tc>
          <w:tcPr>
            <w:tcW w:w="1106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1ED3E8" w14:textId="77777777" w:rsidR="005C3A5A" w:rsidRDefault="005C3A5A" w:rsidP="00B422B0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Personnel / Contacts / Contact List </w:t>
            </w:r>
          </w:p>
          <w:p w14:paraId="0AB42E32" w14:textId="77777777" w:rsidR="005C3A5A" w:rsidRDefault="005C3A5A" w:rsidP="005C3A5A">
            <w:pPr>
              <w:pStyle w:val="TableParagraph"/>
              <w:numPr>
                <w:ilvl w:val="0"/>
                <w:numId w:val="8"/>
              </w:numPr>
              <w:spacing w:after="120"/>
              <w:ind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City of Greater Sudbury:</w:t>
            </w:r>
          </w:p>
          <w:p w14:paraId="3D5CEF82" w14:textId="77777777" w:rsidR="005C3A5A" w:rsidRDefault="005C3A5A" w:rsidP="005C3A5A">
            <w:pPr>
              <w:pStyle w:val="TableParagraph"/>
              <w:numPr>
                <w:ilvl w:val="0"/>
                <w:numId w:val="9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Project Manager (General Manager’s Designate)</w:t>
            </w:r>
          </w:p>
          <w:p w14:paraId="315D22AC" w14:textId="77777777" w:rsidR="005C3A5A" w:rsidRDefault="005C3A5A" w:rsidP="005C3A5A">
            <w:pPr>
              <w:pStyle w:val="TableParagraph"/>
              <w:numPr>
                <w:ilvl w:val="0"/>
                <w:numId w:val="9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SCADA Specialist(s)</w:t>
            </w:r>
          </w:p>
          <w:p w14:paraId="5D07EF28" w14:textId="77777777" w:rsidR="005C3A5A" w:rsidRDefault="005C3A5A" w:rsidP="005C3A5A">
            <w:pPr>
              <w:pStyle w:val="TableParagraph"/>
              <w:numPr>
                <w:ilvl w:val="0"/>
                <w:numId w:val="8"/>
              </w:numPr>
              <w:spacing w:after="120"/>
              <w:ind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Contractor:</w:t>
            </w:r>
          </w:p>
          <w:p w14:paraId="146EC719" w14:textId="77777777" w:rsidR="005C3A5A" w:rsidRDefault="005C3A5A" w:rsidP="005C3A5A">
            <w:pPr>
              <w:pStyle w:val="TableParagraph"/>
              <w:numPr>
                <w:ilvl w:val="0"/>
                <w:numId w:val="10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Project Manager</w:t>
            </w:r>
          </w:p>
          <w:p w14:paraId="78D8BD54" w14:textId="77777777" w:rsidR="005C3A5A" w:rsidRDefault="005C3A5A" w:rsidP="005C3A5A">
            <w:pPr>
              <w:pStyle w:val="TableParagraph"/>
              <w:numPr>
                <w:ilvl w:val="0"/>
                <w:numId w:val="10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Site Superintendent (Supervisory Staff)</w:t>
            </w:r>
          </w:p>
          <w:p w14:paraId="2DE44903" w14:textId="77777777" w:rsidR="005C3A5A" w:rsidRDefault="005C3A5A" w:rsidP="005C3A5A">
            <w:pPr>
              <w:pStyle w:val="TableParagraph"/>
              <w:numPr>
                <w:ilvl w:val="0"/>
                <w:numId w:val="10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Contact for Claims</w:t>
            </w:r>
          </w:p>
          <w:p w14:paraId="29D1B78E" w14:textId="77777777" w:rsidR="005C3A5A" w:rsidRDefault="005C3A5A" w:rsidP="005C3A5A">
            <w:pPr>
              <w:pStyle w:val="TableParagraph"/>
              <w:numPr>
                <w:ilvl w:val="0"/>
                <w:numId w:val="10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On-Call Person</w:t>
            </w:r>
          </w:p>
          <w:p w14:paraId="6D7B96A7" w14:textId="77777777" w:rsidR="005C3A5A" w:rsidRDefault="005C3A5A" w:rsidP="005C3A5A">
            <w:pPr>
              <w:pStyle w:val="TableParagraph"/>
              <w:numPr>
                <w:ilvl w:val="0"/>
                <w:numId w:val="10"/>
              </w:numPr>
              <w:spacing w:after="120"/>
              <w:ind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Sub-Contractor</w:t>
            </w:r>
          </w:p>
          <w:p w14:paraId="394F7D3A" w14:textId="77777777" w:rsidR="005C3A5A" w:rsidRPr="00057456" w:rsidRDefault="005C3A5A" w:rsidP="005C3A5A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 Suppliers and Sources:</w:t>
            </w:r>
          </w:p>
        </w:tc>
      </w:tr>
      <w:tr w:rsidR="005C3A5A" w:rsidRPr="00057456" w14:paraId="6E01EA5D" w14:textId="77777777" w:rsidTr="0053753D">
        <w:trPr>
          <w:trHeight w:val="51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B231FD" w14:textId="77777777" w:rsidR="005C3A5A" w:rsidRPr="00257A04" w:rsidRDefault="005C3A5A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Communication Flow between Parties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34812A" w14:textId="77777777" w:rsidR="005C3A5A" w:rsidRPr="00057456" w:rsidRDefault="005C3A5A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4C0252" w14:textId="77777777" w:rsidR="005C3A5A" w:rsidRPr="00057456" w:rsidRDefault="005C3A5A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33750ADF" w14:textId="77777777" w:rsidTr="0053753D">
        <w:trPr>
          <w:trHeight w:val="528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88E52C" w14:textId="77777777" w:rsidR="005C3A5A" w:rsidRDefault="005C3A5A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Email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CCBEB2" w14:textId="77777777" w:rsidR="005C3A5A" w:rsidRPr="00057456" w:rsidRDefault="005C3A5A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BC9A37" w14:textId="77777777" w:rsidR="005C3A5A" w:rsidRPr="00057456" w:rsidRDefault="005C3A5A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69E0984F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2ECD27" w14:textId="77777777" w:rsidR="005C3A5A" w:rsidRDefault="005C3A5A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Review of Contract Document Status, Agreements, Insurance, Bonding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81173B" w14:textId="77777777" w:rsidR="005C3A5A" w:rsidRPr="00057456" w:rsidRDefault="005C3A5A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64DF8A" w14:textId="77777777" w:rsidR="005C3A5A" w:rsidRPr="00057456" w:rsidRDefault="005C3A5A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3805B2D1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3FED1B" w14:textId="77777777" w:rsidR="005C3A5A" w:rsidRDefault="005C3A5A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Legals / Approvals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781FEA" w14:textId="77777777" w:rsidR="005C3A5A" w:rsidRPr="00057456" w:rsidRDefault="005C3A5A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6D3E8E" w14:textId="77777777" w:rsidR="005C3A5A" w:rsidRPr="00057456" w:rsidRDefault="005C3A5A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6EEEB9C5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A9BE9D" w14:textId="77777777" w:rsidR="005C3A5A" w:rsidRDefault="005C3A5A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Official Commencement Date of Contract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0259D7" w14:textId="77777777" w:rsidR="005C3A5A" w:rsidRPr="00057456" w:rsidRDefault="005C3A5A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3D478C" w14:textId="77777777" w:rsidR="005C3A5A" w:rsidRPr="00057456" w:rsidRDefault="005C3A5A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2A774D07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59BAB1" w14:textId="77777777" w:rsidR="005C3A5A" w:rsidRDefault="005C3A5A" w:rsidP="00AE53C3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Required Completion Date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5C0985" w14:textId="77777777" w:rsidR="005C3A5A" w:rsidRPr="00057456" w:rsidRDefault="005C3A5A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E5F866" w14:textId="77777777" w:rsidR="005C3A5A" w:rsidRPr="00057456" w:rsidRDefault="005C3A5A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684EC0E4" w14:textId="77777777" w:rsidTr="00DC0FFE">
        <w:trPr>
          <w:trHeight w:val="240"/>
        </w:trPr>
        <w:tc>
          <w:tcPr>
            <w:tcW w:w="1106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D2D5A4" w14:textId="77777777" w:rsidR="005C3A5A" w:rsidRDefault="005C3A5A" w:rsidP="005C3A5A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Contractor Schedule Submissions</w:t>
            </w:r>
          </w:p>
          <w:p w14:paraId="5C5AD516" w14:textId="77777777" w:rsidR="005C3A5A" w:rsidRDefault="005C3A5A" w:rsidP="005C3A5A">
            <w:pPr>
              <w:pStyle w:val="ListParagraph"/>
              <w:numPr>
                <w:ilvl w:val="0"/>
                <w:numId w:val="8"/>
              </w:numPr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Baseline Schedule / Critical Path:</w:t>
            </w:r>
          </w:p>
          <w:p w14:paraId="23AD8509" w14:textId="77777777" w:rsidR="005C3A5A" w:rsidRDefault="005C3A5A" w:rsidP="005C3A5A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Contract Start Date</w:t>
            </w:r>
          </w:p>
          <w:p w14:paraId="52D56E27" w14:textId="77777777" w:rsidR="005C3A5A" w:rsidRDefault="005C3A5A" w:rsidP="005C3A5A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Contract Completion Date</w:t>
            </w:r>
          </w:p>
          <w:p w14:paraId="60EFBDBC" w14:textId="77777777" w:rsidR="005C3A5A" w:rsidRPr="005C3A5A" w:rsidRDefault="005C3A5A" w:rsidP="005C3A5A">
            <w:pPr>
              <w:pStyle w:val="ListParagraph"/>
              <w:numPr>
                <w:ilvl w:val="0"/>
                <w:numId w:val="11"/>
              </w:numPr>
              <w:rPr>
                <w:rFonts w:ascii="Arial" w:hAnsi="Arial" w:cs="Arial"/>
                <w:sz w:val="21"/>
                <w:szCs w:val="21"/>
              </w:rPr>
            </w:pPr>
            <w:r w:rsidRPr="005C3A5A">
              <w:rPr>
                <w:rFonts w:ascii="Arial" w:hAnsi="Arial" w:cs="Arial"/>
                <w:sz w:val="21"/>
                <w:szCs w:val="21"/>
              </w:rPr>
              <w:t>Important Milestones</w:t>
            </w:r>
          </w:p>
        </w:tc>
      </w:tr>
      <w:tr w:rsidR="005C3A5A" w:rsidRPr="00057456" w14:paraId="51CFC1B9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4AE4BD" w14:textId="77777777" w:rsidR="005C3A5A" w:rsidRDefault="005C3A5A" w:rsidP="005C3A5A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Correspondence Concerning the Contract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35EE71" w14:textId="77777777" w:rsidR="005C3A5A" w:rsidRPr="00057456" w:rsidRDefault="005C3A5A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093F56" w14:textId="77777777" w:rsidR="005C3A5A" w:rsidRPr="00057456" w:rsidRDefault="005C3A5A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19782F86" w14:textId="77777777" w:rsidTr="00F47260">
        <w:trPr>
          <w:trHeight w:val="240"/>
        </w:trPr>
        <w:tc>
          <w:tcPr>
            <w:tcW w:w="1106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47BD3C" w14:textId="77777777" w:rsidR="005C3A5A" w:rsidRDefault="005C3A5A" w:rsidP="005C3A5A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Notification to Concerning Bodies</w:t>
            </w:r>
          </w:p>
          <w:p w14:paraId="1D337746" w14:textId="77777777" w:rsidR="005C3A5A" w:rsidRDefault="005C3A5A" w:rsidP="005C3A5A">
            <w:pPr>
              <w:numPr>
                <w:ilvl w:val="0"/>
                <w:numId w:val="8"/>
              </w:numPr>
              <w:contextualSpacing/>
              <w:rPr>
                <w:rFonts w:ascii="Arial" w:hAnsi="Arial" w:cs="Arial"/>
                <w:b/>
                <w:sz w:val="21"/>
                <w:szCs w:val="21"/>
              </w:rPr>
            </w:pPr>
            <w:r w:rsidRPr="005C3A5A">
              <w:rPr>
                <w:rFonts w:ascii="Arial" w:hAnsi="Arial" w:cs="Arial"/>
                <w:b/>
                <w:sz w:val="21"/>
                <w:szCs w:val="21"/>
              </w:rPr>
              <w:t>Ministry of Labour:</w:t>
            </w:r>
          </w:p>
          <w:p w14:paraId="5A736F0D" w14:textId="77777777" w:rsidR="005C3A5A" w:rsidRPr="005C3A5A" w:rsidRDefault="005C3A5A" w:rsidP="005C3A5A">
            <w:pPr>
              <w:pStyle w:val="ListParagraph"/>
              <w:numPr>
                <w:ilvl w:val="0"/>
                <w:numId w:val="13"/>
              </w:numPr>
              <w:rPr>
                <w:rFonts w:ascii="Arial" w:hAnsi="Arial" w:cs="Arial"/>
                <w:b/>
                <w:sz w:val="21"/>
                <w:szCs w:val="21"/>
              </w:rPr>
            </w:pPr>
            <w:r w:rsidRPr="005C3A5A">
              <w:rPr>
                <w:rFonts w:ascii="Arial" w:hAnsi="Arial" w:cs="Arial"/>
                <w:sz w:val="21"/>
                <w:szCs w:val="21"/>
              </w:rPr>
              <w:t>Notice of Project</w:t>
            </w:r>
          </w:p>
        </w:tc>
      </w:tr>
      <w:tr w:rsidR="005C3A5A" w:rsidRPr="00057456" w14:paraId="7DEC34DA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C3ED70" w14:textId="77777777" w:rsidR="005C3A5A" w:rsidRDefault="005C3A5A" w:rsidP="005C3A5A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Coordination with Hydro One (Utilities)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78BFA6" w14:textId="77777777" w:rsidR="005C3A5A" w:rsidRPr="00057456" w:rsidRDefault="005C3A5A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05D149A" w14:textId="77777777" w:rsidR="005C3A5A" w:rsidRPr="00057456" w:rsidRDefault="005C3A5A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69D9BAD0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B49863" w14:textId="77777777" w:rsidR="005C3A5A" w:rsidRDefault="005C3A5A" w:rsidP="005C3A5A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NORCAT Training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46FE48" w14:textId="77777777" w:rsidR="005C3A5A" w:rsidRPr="00057456" w:rsidRDefault="005C3A5A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95F4B6" w14:textId="77777777" w:rsidR="005C3A5A" w:rsidRPr="00057456" w:rsidRDefault="005C3A5A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716E39B2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E0AF74" w14:textId="77777777" w:rsidR="005C3A5A" w:rsidRDefault="005C3A5A" w:rsidP="005C3A5A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Specific (Facility) Training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B7D294" w14:textId="77777777" w:rsidR="005C3A5A" w:rsidRPr="00057456" w:rsidRDefault="005C3A5A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163EA5" w14:textId="77777777" w:rsidR="005C3A5A" w:rsidRPr="00057456" w:rsidRDefault="005C3A5A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0D4130E1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A86850" w14:textId="77777777" w:rsidR="005C3A5A" w:rsidRDefault="005C3A5A" w:rsidP="005C3A5A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Notices to be Posted as Site Offices (i.e. Notice of Project)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3B68846" w14:textId="77777777" w:rsidR="005C3A5A" w:rsidRPr="00057456" w:rsidRDefault="005C3A5A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96BCA6" w14:textId="77777777" w:rsidR="005C3A5A" w:rsidRDefault="005C3A5A" w:rsidP="00B422B0">
            <w:pPr>
              <w:rPr>
                <w:rFonts w:ascii="Arial" w:hAnsi="Arial" w:cs="Arial"/>
                <w:sz w:val="21"/>
                <w:szCs w:val="21"/>
              </w:rPr>
            </w:pPr>
          </w:p>
          <w:p w14:paraId="5DCFF043" w14:textId="77777777" w:rsidR="005C3A5A" w:rsidRPr="005C3A5A" w:rsidRDefault="005C3A5A" w:rsidP="005C3A5A">
            <w:pPr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78F68093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FCE8DB" w14:textId="77777777" w:rsidR="005C3A5A" w:rsidRDefault="005C3A5A" w:rsidP="005C3A5A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Hours of Work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7DC71E" w14:textId="77777777" w:rsidR="005C3A5A" w:rsidRPr="00057456" w:rsidRDefault="005C3A5A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4C8E29" w14:textId="77777777" w:rsidR="005C3A5A" w:rsidRDefault="005C3A5A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243F7BD1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AF84C2" w14:textId="77777777" w:rsidR="005C3A5A" w:rsidRDefault="005C3A5A" w:rsidP="005C3A5A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Operational Constraints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84DBF9" w14:textId="77777777" w:rsidR="005C3A5A" w:rsidRPr="00057456" w:rsidRDefault="005C3A5A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F79C99" w14:textId="77777777" w:rsidR="005C3A5A" w:rsidRDefault="005C3A5A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69703732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7DB96C" w14:textId="77777777" w:rsidR="005C3A5A" w:rsidRDefault="005C3A5A" w:rsidP="005C3A5A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Shutdowns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3F3C6D" w14:textId="77777777" w:rsidR="005C3A5A" w:rsidRPr="00057456" w:rsidRDefault="005C3A5A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FDF36B" w14:textId="77777777" w:rsidR="005C3A5A" w:rsidRDefault="005C3A5A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208604B5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026583" w14:textId="77777777" w:rsidR="005C3A5A" w:rsidRDefault="005C3A5A" w:rsidP="005C3A5A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Materials and Backfill Testing Procedures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FD1F18" w14:textId="77777777" w:rsidR="005C3A5A" w:rsidRPr="00057456" w:rsidRDefault="005C3A5A" w:rsidP="00925649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9EA0A7" w14:textId="77777777" w:rsidR="005C3A5A" w:rsidRDefault="005C3A5A" w:rsidP="00B422B0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0C5E237F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6F45A8" w14:textId="77777777" w:rsidR="005C3A5A" w:rsidRDefault="005C3A5A" w:rsidP="005C3A5A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Signboards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D016D2" w14:textId="77777777" w:rsidR="005C3A5A" w:rsidRPr="00057456" w:rsidRDefault="005C3A5A" w:rsidP="005C3A5A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08597E" w14:textId="77777777" w:rsidR="005C3A5A" w:rsidRDefault="005C3A5A" w:rsidP="005C3A5A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1"/>
      <w:tr w:rsidR="005C3A5A" w:rsidRPr="00057456" w14:paraId="32430ADD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84881F" w14:textId="77777777" w:rsidR="005C3A5A" w:rsidRDefault="005C3A5A" w:rsidP="00183F9C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Office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66BD98" w14:textId="77777777" w:rsidR="005C3A5A" w:rsidRPr="00057456" w:rsidRDefault="005C3A5A" w:rsidP="005C3A5A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8429C3" w14:textId="77777777" w:rsidR="005C3A5A" w:rsidRPr="00057456" w:rsidRDefault="005C3A5A" w:rsidP="00183F9C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50DAD33D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048A3D" w14:textId="77777777" w:rsidR="005C3A5A" w:rsidRDefault="005C3A5A" w:rsidP="00183F9C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Security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382AB7" w14:textId="77777777" w:rsidR="005C3A5A" w:rsidRPr="00057456" w:rsidRDefault="005C3A5A" w:rsidP="005C3A5A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CB7F2E" w14:textId="77777777" w:rsidR="005C3A5A" w:rsidRPr="00057456" w:rsidRDefault="005C3A5A" w:rsidP="00183F9C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71EB3E12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E6A898" w14:textId="77777777" w:rsidR="005C3A5A" w:rsidRDefault="005C3A5A" w:rsidP="00183F9C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Traffic Protection Plan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DEBC77" w14:textId="77777777" w:rsidR="005C3A5A" w:rsidRPr="00057456" w:rsidRDefault="005C3A5A" w:rsidP="005C3A5A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F0F4C6" w14:textId="77777777" w:rsidR="005C3A5A" w:rsidRPr="00057456" w:rsidRDefault="005C3A5A" w:rsidP="00183F9C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4B62B2D3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B93957" w14:textId="77777777" w:rsidR="005C3A5A" w:rsidRDefault="005C3A5A" w:rsidP="00183F9C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Environmental Protection Measures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D9A1BD" w14:textId="77777777" w:rsidR="005C3A5A" w:rsidRPr="00057456" w:rsidRDefault="005C3A5A" w:rsidP="005C3A5A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C1E8F0D" w14:textId="77777777" w:rsidR="005C3A5A" w:rsidRPr="00057456" w:rsidRDefault="005C3A5A" w:rsidP="00183F9C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3A369EAE" w14:textId="77777777" w:rsidTr="0053753D">
        <w:trPr>
          <w:trHeight w:val="240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731EF9" w14:textId="77777777" w:rsidR="005C3A5A" w:rsidRDefault="005C3A5A" w:rsidP="00183F9C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Works Diary</w:t>
            </w:r>
          </w:p>
        </w:tc>
        <w:tc>
          <w:tcPr>
            <w:tcW w:w="62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77F385" w14:textId="77777777" w:rsidR="005C3A5A" w:rsidRPr="00057456" w:rsidRDefault="005C3A5A" w:rsidP="005C3A5A">
            <w:pPr>
              <w:pStyle w:val="TableParagraph"/>
              <w:spacing w:before="120" w:after="120"/>
              <w:ind w:left="90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86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7C636F1" w14:textId="77777777" w:rsidR="005C3A5A" w:rsidRPr="00057456" w:rsidRDefault="005C3A5A" w:rsidP="00183F9C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E06E3D" w14:paraId="08571FB3" w14:textId="77777777" w:rsidTr="00183F9C">
        <w:trPr>
          <w:trHeight w:val="393"/>
        </w:trPr>
        <w:tc>
          <w:tcPr>
            <w:tcW w:w="1106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725EF6" w14:textId="77777777" w:rsidR="005C3A5A" w:rsidRDefault="005C3A5A" w:rsidP="00183F9C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Shop Drawings</w:t>
            </w:r>
          </w:p>
          <w:p w14:paraId="2AB1F6D5" w14:textId="77777777" w:rsidR="005C3A5A" w:rsidRPr="00E06E3D" w:rsidRDefault="005C3A5A" w:rsidP="005C3A5A">
            <w:pPr>
              <w:pStyle w:val="ListParagraph"/>
              <w:numPr>
                <w:ilvl w:val="0"/>
                <w:numId w:val="14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Shop Drawing Review</w:t>
            </w:r>
          </w:p>
        </w:tc>
      </w:tr>
      <w:tr w:rsidR="005C3A5A" w:rsidRPr="00057456" w14:paraId="0A1C0D14" w14:textId="77777777" w:rsidTr="0053753D">
        <w:trPr>
          <w:trHeight w:val="393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67D319" w14:textId="77777777" w:rsidR="005C3A5A" w:rsidRDefault="005C3A5A" w:rsidP="00183F9C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Daily Work Plan</w:t>
            </w:r>
          </w:p>
        </w:tc>
        <w:tc>
          <w:tcPr>
            <w:tcW w:w="638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1A1AFB" w14:textId="77777777" w:rsidR="005C3A5A" w:rsidRPr="00057456" w:rsidRDefault="005C3A5A" w:rsidP="00183F9C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89F22B" w14:textId="77777777" w:rsidR="005C3A5A" w:rsidRPr="00057456" w:rsidRDefault="005C3A5A" w:rsidP="00183F9C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3FFEB9E3" w14:textId="77777777" w:rsidTr="0053753D">
        <w:trPr>
          <w:trHeight w:val="393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2E673E" w14:textId="77777777" w:rsidR="005C3A5A" w:rsidRDefault="005C3A5A" w:rsidP="00183F9C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Work Procedures</w:t>
            </w:r>
          </w:p>
        </w:tc>
        <w:tc>
          <w:tcPr>
            <w:tcW w:w="638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3BB175" w14:textId="77777777" w:rsidR="005C3A5A" w:rsidRPr="00057456" w:rsidRDefault="005C3A5A" w:rsidP="00183F9C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1399C4" w14:textId="77777777" w:rsidR="005C3A5A" w:rsidRPr="00057456" w:rsidRDefault="005C3A5A" w:rsidP="00183F9C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3C1EA46B" w14:textId="77777777" w:rsidTr="0053753D">
        <w:trPr>
          <w:trHeight w:val="393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2E1075" w14:textId="77777777" w:rsidR="005C3A5A" w:rsidRDefault="005C3A5A" w:rsidP="00183F9C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Haul Routes</w:t>
            </w:r>
          </w:p>
        </w:tc>
        <w:tc>
          <w:tcPr>
            <w:tcW w:w="638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3A2DEC" w14:textId="77777777" w:rsidR="005C3A5A" w:rsidRPr="00057456" w:rsidRDefault="005C3A5A" w:rsidP="00183F9C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009346" w14:textId="77777777" w:rsidR="005C3A5A" w:rsidRPr="00057456" w:rsidRDefault="005C3A5A" w:rsidP="00183F9C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085929CE" w14:textId="77777777" w:rsidTr="0053753D">
        <w:trPr>
          <w:trHeight w:val="393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967B5A" w14:textId="77777777" w:rsidR="005C3A5A" w:rsidRDefault="005C3A5A" w:rsidP="00183F9C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Disposal of Surplus Excavated Material</w:t>
            </w:r>
          </w:p>
        </w:tc>
        <w:tc>
          <w:tcPr>
            <w:tcW w:w="638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072DC5" w14:textId="77777777" w:rsidR="005C3A5A" w:rsidRPr="00057456" w:rsidRDefault="005C3A5A" w:rsidP="00183F9C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73C4FF" w14:textId="77777777" w:rsidR="005C3A5A" w:rsidRPr="00057456" w:rsidRDefault="005C3A5A" w:rsidP="00183F9C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6056CCEF" w14:textId="77777777" w:rsidTr="0053753D">
        <w:trPr>
          <w:trHeight w:val="393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A57C08" w14:textId="77777777" w:rsidR="005C3A5A" w:rsidRDefault="005C3A5A" w:rsidP="00183F9C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Public Relations / PSA’s</w:t>
            </w:r>
          </w:p>
        </w:tc>
        <w:tc>
          <w:tcPr>
            <w:tcW w:w="638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942196" w14:textId="77777777" w:rsidR="005C3A5A" w:rsidRPr="00057456" w:rsidRDefault="005C3A5A" w:rsidP="00183F9C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D959CC" w14:textId="77777777" w:rsidR="005C3A5A" w:rsidRPr="00057456" w:rsidRDefault="005C3A5A" w:rsidP="00183F9C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333314FF" w14:textId="77777777" w:rsidTr="0053753D">
        <w:trPr>
          <w:trHeight w:val="393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00E741" w14:textId="77777777" w:rsidR="005C3A5A" w:rsidRDefault="005C3A5A" w:rsidP="00183F9C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Photographs / Pre-Construction Survey</w:t>
            </w:r>
          </w:p>
        </w:tc>
        <w:tc>
          <w:tcPr>
            <w:tcW w:w="638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B4A12D" w14:textId="77777777" w:rsidR="005C3A5A" w:rsidRPr="00057456" w:rsidRDefault="005C3A5A" w:rsidP="00183F9C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97F8DC" w14:textId="77777777" w:rsidR="005C3A5A" w:rsidRPr="00057456" w:rsidRDefault="005C3A5A" w:rsidP="00183F9C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E06E3D" w14:paraId="03CF1F35" w14:textId="77777777" w:rsidTr="00183F9C">
        <w:trPr>
          <w:trHeight w:val="393"/>
        </w:trPr>
        <w:tc>
          <w:tcPr>
            <w:tcW w:w="1106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B944E4" w14:textId="77777777" w:rsidR="005C3A5A" w:rsidRDefault="005C3A5A" w:rsidP="00183F9C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Progress Payment Certificates / Change Orders</w:t>
            </w:r>
          </w:p>
          <w:p w14:paraId="6394B8E4" w14:textId="77777777" w:rsidR="005C3A5A" w:rsidRDefault="005C3A5A" w:rsidP="005C3A5A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Prompt Payment Process</w:t>
            </w:r>
          </w:p>
          <w:p w14:paraId="5B85E967" w14:textId="77777777" w:rsidR="005C3A5A" w:rsidRDefault="005C3A5A" w:rsidP="005C3A5A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C.C.O’s</w:t>
            </w:r>
          </w:p>
          <w:p w14:paraId="3B5807CF" w14:textId="77777777" w:rsidR="005C3A5A" w:rsidRDefault="005C3A5A" w:rsidP="005C3A5A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Request for Information (RFI’s)</w:t>
            </w:r>
          </w:p>
          <w:p w14:paraId="3B305F8D" w14:textId="77777777" w:rsidR="005C3A5A" w:rsidRDefault="005C3A5A" w:rsidP="005C3A5A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Change Orders &amp; Schedule Impact</w:t>
            </w:r>
          </w:p>
          <w:p w14:paraId="49CE6569" w14:textId="77777777" w:rsidR="005C3A5A" w:rsidRDefault="005C3A5A" w:rsidP="005C3A5A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Substantial Performance</w:t>
            </w:r>
          </w:p>
          <w:p w14:paraId="0E154809" w14:textId="77777777" w:rsidR="005C3A5A" w:rsidRDefault="005C3A5A" w:rsidP="005C3A5A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Provisional Work</w:t>
            </w:r>
          </w:p>
          <w:p w14:paraId="61794168" w14:textId="77777777" w:rsidR="005C3A5A" w:rsidRPr="00E06E3D" w:rsidRDefault="005C3A5A" w:rsidP="005C3A5A">
            <w:pPr>
              <w:pStyle w:val="ListParagraph"/>
              <w:numPr>
                <w:ilvl w:val="0"/>
                <w:numId w:val="15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Work Orders and Instructions to Contractor</w:t>
            </w:r>
          </w:p>
        </w:tc>
      </w:tr>
      <w:tr w:rsidR="005C3A5A" w:rsidRPr="00E06E3D" w14:paraId="380F64FE" w14:textId="77777777" w:rsidTr="00183F9C">
        <w:trPr>
          <w:trHeight w:val="393"/>
        </w:trPr>
        <w:tc>
          <w:tcPr>
            <w:tcW w:w="1106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ECE15C" w14:textId="77777777" w:rsidR="005C3A5A" w:rsidRDefault="005C3A5A" w:rsidP="00183F9C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Claims and Liens</w:t>
            </w:r>
          </w:p>
          <w:p w14:paraId="098E6D9A" w14:textId="77777777" w:rsidR="005C3A5A" w:rsidRPr="00E06E3D" w:rsidRDefault="005C3A5A" w:rsidP="005C3A5A">
            <w:pPr>
              <w:pStyle w:val="ListParagraph"/>
              <w:numPr>
                <w:ilvl w:val="0"/>
                <w:numId w:val="16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Notice to Claim</w:t>
            </w:r>
          </w:p>
        </w:tc>
      </w:tr>
      <w:tr w:rsidR="005C3A5A" w:rsidRPr="00057456" w14:paraId="0C80CC62" w14:textId="77777777" w:rsidTr="0053753D">
        <w:trPr>
          <w:trHeight w:val="393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A23904" w14:textId="77777777" w:rsidR="005C3A5A" w:rsidRDefault="005C3A5A" w:rsidP="00183F9C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Liquidated Damages</w:t>
            </w:r>
          </w:p>
        </w:tc>
        <w:tc>
          <w:tcPr>
            <w:tcW w:w="638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723901" w14:textId="77777777" w:rsidR="005C3A5A" w:rsidRPr="00057456" w:rsidRDefault="005C3A5A" w:rsidP="00183F9C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019A14" w14:textId="77777777" w:rsidR="005C3A5A" w:rsidRPr="00057456" w:rsidRDefault="005C3A5A" w:rsidP="00183F9C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057456" w14:paraId="10C04A04" w14:textId="77777777" w:rsidTr="0053753D">
        <w:trPr>
          <w:trHeight w:val="393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2D7A48" w14:textId="77777777" w:rsidR="005C3A5A" w:rsidRDefault="005C3A5A" w:rsidP="00183F9C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Meetings</w:t>
            </w:r>
          </w:p>
        </w:tc>
        <w:tc>
          <w:tcPr>
            <w:tcW w:w="638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B8FC37" w14:textId="77777777" w:rsidR="005C3A5A" w:rsidRPr="00057456" w:rsidRDefault="005C3A5A" w:rsidP="00183F9C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B09E94" w14:textId="77777777" w:rsidR="005C3A5A" w:rsidRPr="00057456" w:rsidRDefault="005C3A5A" w:rsidP="00183F9C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C3A5A" w:rsidRPr="00E06E3D" w14:paraId="75F78AF7" w14:textId="77777777" w:rsidTr="00183F9C">
        <w:trPr>
          <w:trHeight w:val="1221"/>
        </w:trPr>
        <w:tc>
          <w:tcPr>
            <w:tcW w:w="1106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E44269" w14:textId="77777777" w:rsidR="005C3A5A" w:rsidRDefault="005C3A5A" w:rsidP="00183F9C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Commissioning</w:t>
            </w:r>
          </w:p>
          <w:p w14:paraId="3ED49082" w14:textId="77777777" w:rsidR="005C3A5A" w:rsidRDefault="005C3A5A" w:rsidP="005C3A5A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Commissioning Plan</w:t>
            </w:r>
          </w:p>
          <w:p w14:paraId="7BB8A74F" w14:textId="77777777" w:rsidR="005C3A5A" w:rsidRPr="00E06E3D" w:rsidRDefault="005C3A5A" w:rsidP="005C3A5A">
            <w:pPr>
              <w:pStyle w:val="ListParagraph"/>
              <w:numPr>
                <w:ilvl w:val="0"/>
                <w:numId w:val="17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Pre-Start Health &amp; Safety Reviews</w:t>
            </w:r>
          </w:p>
        </w:tc>
      </w:tr>
      <w:tr w:rsidR="005C3A5A" w:rsidRPr="00E06E3D" w14:paraId="75F90584" w14:textId="77777777" w:rsidTr="00183F9C">
        <w:trPr>
          <w:trHeight w:val="68"/>
        </w:trPr>
        <w:tc>
          <w:tcPr>
            <w:tcW w:w="1106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49B1CF1" w14:textId="77777777" w:rsidR="005C3A5A" w:rsidRDefault="005C3A5A" w:rsidP="00183F9C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Training</w:t>
            </w:r>
          </w:p>
          <w:p w14:paraId="3DB22317" w14:textId="77777777" w:rsidR="005C3A5A" w:rsidRPr="00E06E3D" w:rsidRDefault="005C3A5A" w:rsidP="005C3A5A">
            <w:pPr>
              <w:pStyle w:val="ListParagraph"/>
              <w:numPr>
                <w:ilvl w:val="0"/>
                <w:numId w:val="18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Training Schedule- Operational Staff Availability</w:t>
            </w:r>
          </w:p>
        </w:tc>
      </w:tr>
      <w:tr w:rsidR="005C3A5A" w:rsidRPr="00E06E3D" w14:paraId="0BEC66B9" w14:textId="77777777" w:rsidTr="00183F9C">
        <w:trPr>
          <w:trHeight w:val="393"/>
        </w:trPr>
        <w:tc>
          <w:tcPr>
            <w:tcW w:w="11064" w:type="dxa"/>
            <w:gridSpan w:val="4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5582D3" w14:textId="77777777" w:rsidR="005C3A5A" w:rsidRDefault="005C3A5A" w:rsidP="00183F9C">
            <w:pPr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Maintenance &amp; Operating Manuals</w:t>
            </w:r>
          </w:p>
          <w:p w14:paraId="0488CBD2" w14:textId="77777777" w:rsidR="005C3A5A" w:rsidRDefault="005C3A5A" w:rsidP="005C3A5A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Submission Requirements</w:t>
            </w:r>
          </w:p>
          <w:p w14:paraId="0EFFF1D0" w14:textId="77777777" w:rsidR="005C3A5A" w:rsidRPr="00E06E3D" w:rsidRDefault="005C3A5A" w:rsidP="005C3A5A">
            <w:pPr>
              <w:pStyle w:val="ListParagraph"/>
              <w:numPr>
                <w:ilvl w:val="0"/>
                <w:numId w:val="19"/>
              </w:num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Format</w:t>
            </w:r>
          </w:p>
        </w:tc>
      </w:tr>
      <w:tr w:rsidR="005C3A5A" w:rsidRPr="00057456" w14:paraId="1B74CDBE" w14:textId="77777777" w:rsidTr="0053753D">
        <w:trPr>
          <w:trHeight w:val="393"/>
        </w:trPr>
        <w:tc>
          <w:tcPr>
            <w:tcW w:w="2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2D767E" w14:textId="77777777" w:rsidR="005C3A5A" w:rsidRDefault="005C3A5A" w:rsidP="00183F9C">
            <w:pPr>
              <w:pStyle w:val="TableParagraph"/>
              <w:spacing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Other Business</w:t>
            </w:r>
          </w:p>
        </w:tc>
        <w:tc>
          <w:tcPr>
            <w:tcW w:w="638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27647C" w14:textId="77777777" w:rsidR="005C3A5A" w:rsidRPr="00057456" w:rsidRDefault="005C3A5A" w:rsidP="00183F9C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46E966" w14:textId="77777777" w:rsidR="005C3A5A" w:rsidRPr="00057456" w:rsidRDefault="005C3A5A" w:rsidP="00183F9C">
            <w:pPr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6B05A3C6" w14:textId="77777777" w:rsidR="00AE53C3" w:rsidRPr="00220BDE" w:rsidRDefault="00AE53C3" w:rsidP="00220BDE"/>
    <w:p w14:paraId="5268D425" w14:textId="77777777" w:rsidR="00CD31B4" w:rsidRDefault="00CD31B4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  <w:highlight w:val="yellow"/>
        </w:rPr>
      </w:pPr>
    </w:p>
    <w:p w14:paraId="1A9F7AF7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733D224E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0B59FC9B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163C79F0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291EA56F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17BD6479" w14:textId="77777777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7"/>
      <w:footerReference w:type="default" r:id="rId8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1A8BBF" w14:textId="77777777" w:rsidR="005C3A5A" w:rsidRDefault="005C3A5A" w:rsidP="00220BDE">
      <w:pPr>
        <w:spacing w:after="0" w:line="240" w:lineRule="auto"/>
      </w:pPr>
      <w:r>
        <w:separator/>
      </w:r>
    </w:p>
  </w:endnote>
  <w:endnote w:type="continuationSeparator" w:id="0">
    <w:p w14:paraId="0D0FBCC7" w14:textId="77777777" w:rsidR="005C3A5A" w:rsidRDefault="005C3A5A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04B71E" w14:textId="77777777" w:rsidR="00220BDE" w:rsidRPr="00FD7676" w:rsidRDefault="00220BDE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>Minutes –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</w:p>
  <w:p w14:paraId="64F1A8BA" w14:textId="724888A7" w:rsidR="00FD7676" w:rsidRPr="00FD7676" w:rsidRDefault="00FD7676">
    <w:pPr>
      <w:pStyle w:val="Footer"/>
      <w:rPr>
        <w:rFonts w:ascii="Arial" w:hAnsi="Arial" w:cs="Arial"/>
        <w:noProof/>
        <w:sz w:val="16"/>
        <w:szCs w:val="16"/>
      </w:rPr>
    </w:pPr>
    <w:r w:rsidRPr="00FD7676">
      <w:rPr>
        <w:rFonts w:ascii="Arial" w:hAnsi="Arial" w:cs="Arial"/>
        <w:noProof/>
        <w:sz w:val="16"/>
        <w:szCs w:val="16"/>
      </w:rPr>
      <w:t xml:space="preserve">Contract ENG23-xx                                                                                                                                                                                                 </w:t>
    </w:r>
    <w:r>
      <w:rPr>
        <w:rFonts w:ascii="Arial" w:hAnsi="Arial" w:cs="Arial"/>
        <w:noProof/>
        <w:sz w:val="16"/>
        <w:szCs w:val="16"/>
      </w:rPr>
      <w:t xml:space="preserve">        </w:t>
    </w:r>
    <w:r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Pr="00FD7676">
      <w:rPr>
        <w:rFonts w:ascii="Arial" w:hAnsi="Arial" w:cs="Arial"/>
        <w:noProof/>
        <w:sz w:val="16"/>
        <w:szCs w:val="16"/>
      </w:rPr>
      <w:t xml:space="preserve"> | </w:t>
    </w:r>
    <w:r w:rsidRPr="00FD7676">
      <w:rPr>
        <w:rFonts w:ascii="Arial" w:hAnsi="Arial" w:cs="Arial"/>
        <w:noProof/>
        <w:sz w:val="16"/>
        <w:szCs w:val="16"/>
      </w:rPr>
      <w:fldChar w:fldCharType="begin"/>
    </w:r>
    <w:r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Pr="00FD7676">
      <w:rPr>
        <w:rFonts w:ascii="Arial" w:hAnsi="Arial" w:cs="Arial"/>
        <w:noProof/>
        <w:sz w:val="16"/>
        <w:szCs w:val="16"/>
      </w:rPr>
      <w:fldChar w:fldCharType="separate"/>
    </w:r>
    <w:r w:rsidR="00DA37DF" w:rsidRPr="00DA37DF">
      <w:rPr>
        <w:rFonts w:ascii="Arial" w:hAnsi="Arial" w:cs="Arial"/>
        <w:b/>
        <w:bCs/>
        <w:noProof/>
        <w:sz w:val="16"/>
        <w:szCs w:val="16"/>
      </w:rPr>
      <w:t>1</w:t>
    </w:r>
    <w:r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25E2D591" w14:textId="77777777" w:rsidR="00220BDE" w:rsidRPr="00220BDE" w:rsidRDefault="00220BDE">
    <w:pPr>
      <w:pStyle w:val="Footer"/>
    </w:pPr>
  </w:p>
  <w:p w14:paraId="0A27E808" w14:textId="77777777" w:rsidR="00DC4DEF" w:rsidRDefault="008E04E4">
    <w:r w:rsidRPr="008E04E4">
      <w:rPr>
        <w:noProof/>
      </w:rPr>
      <w:drawing>
        <wp:inline distT="0" distB="0" distL="0" distR="0" wp14:anchorId="18782520" wp14:editId="54350634">
          <wp:extent cx="7229629" cy="402202"/>
          <wp:effectExtent l="0" t="0" r="0" b="0"/>
          <wp:docPr id="50" name="Picture 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06454" cy="41760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C444EE" w14:textId="77777777" w:rsidR="005C3A5A" w:rsidRDefault="005C3A5A" w:rsidP="00220BDE">
      <w:pPr>
        <w:spacing w:after="0" w:line="240" w:lineRule="auto"/>
      </w:pPr>
      <w:r>
        <w:separator/>
      </w:r>
    </w:p>
  </w:footnote>
  <w:footnote w:type="continuationSeparator" w:id="0">
    <w:p w14:paraId="3D32D5E6" w14:textId="77777777" w:rsidR="005C3A5A" w:rsidRDefault="005C3A5A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956355" w14:textId="0A17D756" w:rsidR="00184DD0" w:rsidRDefault="00DA37DF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4FACA9A0" wp14:editId="68F1C6BA">
              <wp:simplePos x="0" y="0"/>
              <wp:positionH relativeFrom="column">
                <wp:posOffset>219075</wp:posOffset>
              </wp:positionH>
              <wp:positionV relativeFrom="paragraph">
                <wp:posOffset>104775</wp:posOffset>
              </wp:positionV>
              <wp:extent cx="4772025" cy="1404620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72025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4AD572F" w14:textId="77777777" w:rsidR="00DA37DF" w:rsidRDefault="00DA37DF" w:rsidP="00DA37DF">
                          <w:pPr>
                            <w:spacing w:after="0"/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40"/>
                              <w:szCs w:val="40"/>
                            </w:rPr>
                          </w:pPr>
                          <w:r w:rsidRPr="00DA37DF"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40"/>
                              <w:szCs w:val="40"/>
                            </w:rPr>
                            <w:t xml:space="preserve">W/WW Facilities </w:t>
                          </w:r>
                        </w:p>
                        <w:p w14:paraId="0B425086" w14:textId="586563AA" w:rsidR="00DA37DF" w:rsidRPr="00DA37DF" w:rsidRDefault="00DA37DF" w:rsidP="00DA37DF">
                          <w:pPr>
                            <w:spacing w:after="0"/>
                            <w:rPr>
                              <w:sz w:val="40"/>
                              <w:szCs w:val="40"/>
                            </w:rPr>
                          </w:pPr>
                          <w:r w:rsidRPr="00DA37DF">
                            <w:rPr>
                              <w:rFonts w:ascii="Tahoma" w:hAnsi="Tahoma" w:cs="Tahoma"/>
                              <w:b/>
                              <w:color w:val="FFFFFF" w:themeColor="background1"/>
                              <w:sz w:val="40"/>
                              <w:szCs w:val="40"/>
                            </w:rPr>
                            <w:t>Pre-Construction Meeting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4FACA9A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7.25pt;margin-top:8.25pt;width:375.7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" filled="f" stroked="f">
              <v:textbox style="mso-fit-shape-to-text:t">
                <w:txbxContent>
                  <w:p w14:paraId="44AD572F" w14:textId="77777777" w:rsidR="00DA37DF" w:rsidRDefault="00DA37DF" w:rsidP="00DA37DF">
                    <w:pPr>
                      <w:spacing w:after="0"/>
                      <w:rPr>
                        <w:rFonts w:ascii="Tahoma" w:hAnsi="Tahoma" w:cs="Tahoma"/>
                        <w:b/>
                        <w:color w:val="FFFFFF" w:themeColor="background1"/>
                        <w:sz w:val="40"/>
                        <w:szCs w:val="40"/>
                      </w:rPr>
                    </w:pPr>
                    <w:r w:rsidRPr="00DA37DF">
                      <w:rPr>
                        <w:rFonts w:ascii="Tahoma" w:hAnsi="Tahoma" w:cs="Tahoma"/>
                        <w:b/>
                        <w:color w:val="FFFFFF" w:themeColor="background1"/>
                        <w:sz w:val="40"/>
                        <w:szCs w:val="40"/>
                      </w:rPr>
                      <w:t xml:space="preserve">W/WW Facilities </w:t>
                    </w:r>
                  </w:p>
                  <w:p w14:paraId="0B425086" w14:textId="586563AA" w:rsidR="00DA37DF" w:rsidRPr="00DA37DF" w:rsidRDefault="00DA37DF" w:rsidP="00DA37DF">
                    <w:pPr>
                      <w:spacing w:after="0"/>
                      <w:rPr>
                        <w:sz w:val="40"/>
                        <w:szCs w:val="40"/>
                      </w:rPr>
                    </w:pPr>
                    <w:r w:rsidRPr="00DA37DF">
                      <w:rPr>
                        <w:rFonts w:ascii="Tahoma" w:hAnsi="Tahoma" w:cs="Tahoma"/>
                        <w:b/>
                        <w:color w:val="FFFFFF" w:themeColor="background1"/>
                        <w:sz w:val="40"/>
                        <w:szCs w:val="40"/>
                      </w:rPr>
                      <w:t>Pre-Construction Meeting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inline distT="0" distB="0" distL="0" distR="0" wp14:anchorId="469282B3" wp14:editId="1C5DFCD4">
          <wp:extent cx="7086600" cy="866775"/>
          <wp:effectExtent l="0" t="0" r="0" b="9525"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Screenshot 2023-07-07 150844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086600" cy="86677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A1096C9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A2190"/>
    <w:multiLevelType w:val="hybridMultilevel"/>
    <w:tmpl w:val="02526FA0"/>
    <w:lvl w:ilvl="0" w:tplc="14E2A2A4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A55F2E"/>
    <w:multiLevelType w:val="hybridMultilevel"/>
    <w:tmpl w:val="7C229290"/>
    <w:lvl w:ilvl="0" w:tplc="24CE5582">
      <w:start w:val="1"/>
      <w:numFmt w:val="lowerLetter"/>
      <w:lvlText w:val="%1)"/>
      <w:lvlJc w:val="left"/>
      <w:pPr>
        <w:ind w:left="462" w:hanging="360"/>
      </w:pPr>
      <w:rPr>
        <w:rFonts w:eastAsiaTheme="minorHAns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182" w:hanging="360"/>
      </w:pPr>
    </w:lvl>
    <w:lvl w:ilvl="2" w:tplc="0409001B" w:tentative="1">
      <w:start w:val="1"/>
      <w:numFmt w:val="lowerRoman"/>
      <w:lvlText w:val="%3."/>
      <w:lvlJc w:val="right"/>
      <w:pPr>
        <w:ind w:left="1902" w:hanging="180"/>
      </w:pPr>
    </w:lvl>
    <w:lvl w:ilvl="3" w:tplc="0409000F" w:tentative="1">
      <w:start w:val="1"/>
      <w:numFmt w:val="decimal"/>
      <w:lvlText w:val="%4."/>
      <w:lvlJc w:val="left"/>
      <w:pPr>
        <w:ind w:left="2622" w:hanging="360"/>
      </w:pPr>
    </w:lvl>
    <w:lvl w:ilvl="4" w:tplc="04090019" w:tentative="1">
      <w:start w:val="1"/>
      <w:numFmt w:val="lowerLetter"/>
      <w:lvlText w:val="%5."/>
      <w:lvlJc w:val="left"/>
      <w:pPr>
        <w:ind w:left="3342" w:hanging="360"/>
      </w:pPr>
    </w:lvl>
    <w:lvl w:ilvl="5" w:tplc="0409001B" w:tentative="1">
      <w:start w:val="1"/>
      <w:numFmt w:val="lowerRoman"/>
      <w:lvlText w:val="%6."/>
      <w:lvlJc w:val="right"/>
      <w:pPr>
        <w:ind w:left="4062" w:hanging="180"/>
      </w:pPr>
    </w:lvl>
    <w:lvl w:ilvl="6" w:tplc="0409000F" w:tentative="1">
      <w:start w:val="1"/>
      <w:numFmt w:val="decimal"/>
      <w:lvlText w:val="%7."/>
      <w:lvlJc w:val="left"/>
      <w:pPr>
        <w:ind w:left="4782" w:hanging="360"/>
      </w:pPr>
    </w:lvl>
    <w:lvl w:ilvl="7" w:tplc="04090019" w:tentative="1">
      <w:start w:val="1"/>
      <w:numFmt w:val="lowerLetter"/>
      <w:lvlText w:val="%8."/>
      <w:lvlJc w:val="left"/>
      <w:pPr>
        <w:ind w:left="5502" w:hanging="360"/>
      </w:pPr>
    </w:lvl>
    <w:lvl w:ilvl="8" w:tplc="04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2" w15:restartNumberingAfterBreak="0">
    <w:nsid w:val="10CE719D"/>
    <w:multiLevelType w:val="hybridMultilevel"/>
    <w:tmpl w:val="62060FB0"/>
    <w:lvl w:ilvl="0" w:tplc="7C1E16FE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891727"/>
    <w:multiLevelType w:val="hybridMultilevel"/>
    <w:tmpl w:val="770814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0F4962"/>
    <w:multiLevelType w:val="hybridMultilevel"/>
    <w:tmpl w:val="443E93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FD2BDE"/>
    <w:multiLevelType w:val="hybridMultilevel"/>
    <w:tmpl w:val="9CF61252"/>
    <w:lvl w:ilvl="0" w:tplc="77F8FEC0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7" w15:restartNumberingAfterBreak="0">
    <w:nsid w:val="354E1DDE"/>
    <w:multiLevelType w:val="hybridMultilevel"/>
    <w:tmpl w:val="E442523E"/>
    <w:lvl w:ilvl="0" w:tplc="36CA6E4C">
      <w:numFmt w:val="bullet"/>
      <w:lvlText w:val="-"/>
      <w:lvlJc w:val="left"/>
      <w:pPr>
        <w:ind w:left="446" w:hanging="360"/>
      </w:pPr>
      <w:rPr>
        <w:rFonts w:ascii="Arial" w:eastAsia="Arial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1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06" w:hanging="360"/>
      </w:pPr>
      <w:rPr>
        <w:rFonts w:ascii="Wingdings" w:hAnsi="Wingdings" w:hint="default"/>
      </w:rPr>
    </w:lvl>
  </w:abstractNum>
  <w:abstractNum w:abstractNumId="8" w15:restartNumberingAfterBreak="0">
    <w:nsid w:val="3CFC45E5"/>
    <w:multiLevelType w:val="hybridMultilevel"/>
    <w:tmpl w:val="54DA930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EB38BD"/>
    <w:multiLevelType w:val="hybridMultilevel"/>
    <w:tmpl w:val="1DE06ED6"/>
    <w:lvl w:ilvl="0" w:tplc="897607F2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15E5692"/>
    <w:multiLevelType w:val="hybridMultilevel"/>
    <w:tmpl w:val="C018D89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0E1FCC"/>
    <w:multiLevelType w:val="hybridMultilevel"/>
    <w:tmpl w:val="A1CEEAF4"/>
    <w:lvl w:ilvl="0" w:tplc="6D609F10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652BEB"/>
    <w:multiLevelType w:val="hybridMultilevel"/>
    <w:tmpl w:val="1F1023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6971AFC"/>
    <w:multiLevelType w:val="hybridMultilevel"/>
    <w:tmpl w:val="39D62C5C"/>
    <w:lvl w:ilvl="0" w:tplc="D3F29E4C">
      <w:start w:val="1"/>
      <w:numFmt w:val="lowerLetter"/>
      <w:lvlText w:val="%1)"/>
      <w:lvlJc w:val="left"/>
      <w:pPr>
        <w:ind w:left="80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26" w:hanging="360"/>
      </w:pPr>
    </w:lvl>
    <w:lvl w:ilvl="2" w:tplc="0409001B" w:tentative="1">
      <w:start w:val="1"/>
      <w:numFmt w:val="lowerRoman"/>
      <w:lvlText w:val="%3."/>
      <w:lvlJc w:val="right"/>
      <w:pPr>
        <w:ind w:left="2246" w:hanging="180"/>
      </w:pPr>
    </w:lvl>
    <w:lvl w:ilvl="3" w:tplc="0409000F" w:tentative="1">
      <w:start w:val="1"/>
      <w:numFmt w:val="decimal"/>
      <w:lvlText w:val="%4."/>
      <w:lvlJc w:val="left"/>
      <w:pPr>
        <w:ind w:left="2966" w:hanging="360"/>
      </w:pPr>
    </w:lvl>
    <w:lvl w:ilvl="4" w:tplc="04090019" w:tentative="1">
      <w:start w:val="1"/>
      <w:numFmt w:val="lowerLetter"/>
      <w:lvlText w:val="%5."/>
      <w:lvlJc w:val="left"/>
      <w:pPr>
        <w:ind w:left="3686" w:hanging="360"/>
      </w:pPr>
    </w:lvl>
    <w:lvl w:ilvl="5" w:tplc="0409001B" w:tentative="1">
      <w:start w:val="1"/>
      <w:numFmt w:val="lowerRoman"/>
      <w:lvlText w:val="%6."/>
      <w:lvlJc w:val="right"/>
      <w:pPr>
        <w:ind w:left="4406" w:hanging="180"/>
      </w:pPr>
    </w:lvl>
    <w:lvl w:ilvl="6" w:tplc="0409000F" w:tentative="1">
      <w:start w:val="1"/>
      <w:numFmt w:val="decimal"/>
      <w:lvlText w:val="%7."/>
      <w:lvlJc w:val="left"/>
      <w:pPr>
        <w:ind w:left="5126" w:hanging="360"/>
      </w:pPr>
    </w:lvl>
    <w:lvl w:ilvl="7" w:tplc="04090019" w:tentative="1">
      <w:start w:val="1"/>
      <w:numFmt w:val="lowerLetter"/>
      <w:lvlText w:val="%8."/>
      <w:lvlJc w:val="left"/>
      <w:pPr>
        <w:ind w:left="5846" w:hanging="360"/>
      </w:pPr>
    </w:lvl>
    <w:lvl w:ilvl="8" w:tplc="0409001B" w:tentative="1">
      <w:start w:val="1"/>
      <w:numFmt w:val="lowerRoman"/>
      <w:lvlText w:val="%9."/>
      <w:lvlJc w:val="right"/>
      <w:pPr>
        <w:ind w:left="6566" w:hanging="180"/>
      </w:pPr>
    </w:lvl>
  </w:abstractNum>
  <w:abstractNum w:abstractNumId="14" w15:restartNumberingAfterBreak="0">
    <w:nsid w:val="5B6A3E61"/>
    <w:multiLevelType w:val="hybridMultilevel"/>
    <w:tmpl w:val="1918128C"/>
    <w:lvl w:ilvl="0" w:tplc="58F8A81E">
      <w:start w:val="1"/>
      <w:numFmt w:val="lowerLetter"/>
      <w:lvlText w:val="%1)"/>
      <w:lvlJc w:val="left"/>
      <w:pPr>
        <w:ind w:left="80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26" w:hanging="360"/>
      </w:pPr>
    </w:lvl>
    <w:lvl w:ilvl="2" w:tplc="0409001B" w:tentative="1">
      <w:start w:val="1"/>
      <w:numFmt w:val="lowerRoman"/>
      <w:lvlText w:val="%3."/>
      <w:lvlJc w:val="right"/>
      <w:pPr>
        <w:ind w:left="2246" w:hanging="180"/>
      </w:pPr>
    </w:lvl>
    <w:lvl w:ilvl="3" w:tplc="0409000F" w:tentative="1">
      <w:start w:val="1"/>
      <w:numFmt w:val="decimal"/>
      <w:lvlText w:val="%4."/>
      <w:lvlJc w:val="left"/>
      <w:pPr>
        <w:ind w:left="2966" w:hanging="360"/>
      </w:pPr>
    </w:lvl>
    <w:lvl w:ilvl="4" w:tplc="04090019" w:tentative="1">
      <w:start w:val="1"/>
      <w:numFmt w:val="lowerLetter"/>
      <w:lvlText w:val="%5."/>
      <w:lvlJc w:val="left"/>
      <w:pPr>
        <w:ind w:left="3686" w:hanging="360"/>
      </w:pPr>
    </w:lvl>
    <w:lvl w:ilvl="5" w:tplc="0409001B" w:tentative="1">
      <w:start w:val="1"/>
      <w:numFmt w:val="lowerRoman"/>
      <w:lvlText w:val="%6."/>
      <w:lvlJc w:val="right"/>
      <w:pPr>
        <w:ind w:left="4406" w:hanging="180"/>
      </w:pPr>
    </w:lvl>
    <w:lvl w:ilvl="6" w:tplc="0409000F" w:tentative="1">
      <w:start w:val="1"/>
      <w:numFmt w:val="decimal"/>
      <w:lvlText w:val="%7."/>
      <w:lvlJc w:val="left"/>
      <w:pPr>
        <w:ind w:left="5126" w:hanging="360"/>
      </w:pPr>
    </w:lvl>
    <w:lvl w:ilvl="7" w:tplc="04090019" w:tentative="1">
      <w:start w:val="1"/>
      <w:numFmt w:val="lowerLetter"/>
      <w:lvlText w:val="%8."/>
      <w:lvlJc w:val="left"/>
      <w:pPr>
        <w:ind w:left="5846" w:hanging="360"/>
      </w:pPr>
    </w:lvl>
    <w:lvl w:ilvl="8" w:tplc="0409001B" w:tentative="1">
      <w:start w:val="1"/>
      <w:numFmt w:val="lowerRoman"/>
      <w:lvlText w:val="%9."/>
      <w:lvlJc w:val="right"/>
      <w:pPr>
        <w:ind w:left="6566" w:hanging="180"/>
      </w:pPr>
    </w:lvl>
  </w:abstractNum>
  <w:abstractNum w:abstractNumId="15" w15:restartNumberingAfterBreak="0">
    <w:nsid w:val="602374F7"/>
    <w:multiLevelType w:val="hybridMultilevel"/>
    <w:tmpl w:val="473AC7EC"/>
    <w:lvl w:ilvl="0" w:tplc="5F06C08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200E6A"/>
    <w:multiLevelType w:val="hybridMultilevel"/>
    <w:tmpl w:val="5964BF4E"/>
    <w:lvl w:ilvl="0" w:tplc="7868B424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C8F77BB"/>
    <w:multiLevelType w:val="hybridMultilevel"/>
    <w:tmpl w:val="487057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E0631B"/>
    <w:multiLevelType w:val="hybridMultilevel"/>
    <w:tmpl w:val="136450E2"/>
    <w:lvl w:ilvl="0" w:tplc="85AA6E9C">
      <w:start w:val="1"/>
      <w:numFmt w:val="lowerLetter"/>
      <w:lvlText w:val="%1)"/>
      <w:lvlJc w:val="left"/>
      <w:pPr>
        <w:ind w:left="720" w:hanging="360"/>
      </w:pPr>
      <w:rPr>
        <w:rFonts w:eastAsiaTheme="minorHAnsi" w:cstheme="minorBidi" w:hint="default"/>
        <w:b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10"/>
  </w:num>
  <w:num w:numId="4">
    <w:abstractNumId w:val="5"/>
  </w:num>
  <w:num w:numId="5">
    <w:abstractNumId w:val="18"/>
  </w:num>
  <w:num w:numId="6">
    <w:abstractNumId w:val="17"/>
  </w:num>
  <w:num w:numId="7">
    <w:abstractNumId w:val="4"/>
  </w:num>
  <w:num w:numId="8">
    <w:abstractNumId w:val="7"/>
  </w:num>
  <w:num w:numId="9">
    <w:abstractNumId w:val="3"/>
  </w:num>
  <w:num w:numId="10">
    <w:abstractNumId w:val="8"/>
  </w:num>
  <w:num w:numId="11">
    <w:abstractNumId w:val="14"/>
  </w:num>
  <w:num w:numId="12">
    <w:abstractNumId w:val="13"/>
  </w:num>
  <w:num w:numId="13">
    <w:abstractNumId w:val="15"/>
  </w:num>
  <w:num w:numId="14">
    <w:abstractNumId w:val="12"/>
  </w:num>
  <w:num w:numId="15">
    <w:abstractNumId w:val="0"/>
  </w:num>
  <w:num w:numId="16">
    <w:abstractNumId w:val="11"/>
  </w:num>
  <w:num w:numId="17">
    <w:abstractNumId w:val="9"/>
  </w:num>
  <w:num w:numId="18">
    <w:abstractNumId w:val="16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BDE"/>
    <w:rsid w:val="00057456"/>
    <w:rsid w:val="000C7993"/>
    <w:rsid w:val="00184DD0"/>
    <w:rsid w:val="00220BDE"/>
    <w:rsid w:val="00257A04"/>
    <w:rsid w:val="00262FAD"/>
    <w:rsid w:val="003D0060"/>
    <w:rsid w:val="0053753D"/>
    <w:rsid w:val="005C3A5A"/>
    <w:rsid w:val="0060685F"/>
    <w:rsid w:val="00606F56"/>
    <w:rsid w:val="00646ACD"/>
    <w:rsid w:val="007C6641"/>
    <w:rsid w:val="00823EA9"/>
    <w:rsid w:val="008761B2"/>
    <w:rsid w:val="008E04E4"/>
    <w:rsid w:val="00925649"/>
    <w:rsid w:val="009514BD"/>
    <w:rsid w:val="009A6C07"/>
    <w:rsid w:val="009D6EF1"/>
    <w:rsid w:val="00A50007"/>
    <w:rsid w:val="00AE53C3"/>
    <w:rsid w:val="00B31851"/>
    <w:rsid w:val="00B84C09"/>
    <w:rsid w:val="00CD31B4"/>
    <w:rsid w:val="00CD7633"/>
    <w:rsid w:val="00DA37DF"/>
    <w:rsid w:val="00DC4DEF"/>
    <w:rsid w:val="00F91D6D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41324909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37D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C3A5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318</Words>
  <Characters>1814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Kayla Love</cp:lastModifiedBy>
  <cp:revision>2</cp:revision>
  <dcterms:created xsi:type="dcterms:W3CDTF">2023-07-10T13:20:00Z</dcterms:created>
  <dcterms:modified xsi:type="dcterms:W3CDTF">2023-07-10T13:20:00Z</dcterms:modified>
</cp:coreProperties>
</file>